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46C65" w14:paraId="7849043A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3611391" w14:textId="77777777" w:rsidR="00046C65" w:rsidRDefault="00046C65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E387E11" w14:textId="77777777" w:rsidR="00046C65" w:rsidRPr="00E44BAE" w:rsidRDefault="00E44BAE" w:rsidP="00F84A4C">
            <w:pPr>
              <w:pStyle w:val="NoSpacing"/>
            </w:pPr>
            <w:r>
              <w:t>80</w:t>
            </w:r>
          </w:p>
        </w:tc>
      </w:tr>
    </w:tbl>
    <w:p w14:paraId="24340BCD" w14:textId="77777777" w:rsidR="00046C65" w:rsidRPr="00B12FB8" w:rsidRDefault="00046C65" w:rsidP="00046C6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46C65" w:rsidRPr="007B6970" w14:paraId="03F58DA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B56C25" w14:textId="77777777" w:rsidR="00046C65" w:rsidRPr="007B6970" w:rsidRDefault="00046C6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A02BBE0" w14:textId="77777777" w:rsidR="00046C65" w:rsidRPr="00E44BAE" w:rsidRDefault="00E44BAE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E8B11" w14:textId="77777777" w:rsidR="00046C65" w:rsidRPr="007B6970" w:rsidRDefault="00046C65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B59ED68" w14:textId="77777777" w:rsidR="00046C65" w:rsidRPr="007B6970" w:rsidRDefault="00046C65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46C65" w:rsidRPr="007B6970" w14:paraId="28BB1C4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47A4C4" w14:textId="1DBF450E" w:rsidR="00046C65" w:rsidRPr="007B6970" w:rsidRDefault="00046C6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88EB64" w14:textId="77777777" w:rsidR="00046C65" w:rsidRPr="007B6970" w:rsidRDefault="00E44BA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046C65" w:rsidRPr="003431BB" w14:paraId="72D7DA1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392F3B" w14:textId="4DC8F730" w:rsidR="00046C65" w:rsidRPr="007B6970" w:rsidRDefault="00046C6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D5B6F0" w14:textId="77777777" w:rsidR="00046C65" w:rsidRPr="007B6970" w:rsidRDefault="00E44BA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C16F7">
              <w:rPr>
                <w:lang w:val="ru-RU"/>
              </w:rPr>
              <w:t>Представљање бројева до 10 на бројевној правој</w:t>
            </w:r>
          </w:p>
        </w:tc>
      </w:tr>
      <w:tr w:rsidR="00046C65" w:rsidRPr="007B6970" w14:paraId="05BED60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D7B54C" w14:textId="77777777" w:rsidR="00046C65" w:rsidRPr="007B6970" w:rsidRDefault="00046C6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52FCF3" w14:textId="77777777" w:rsidR="00046C65" w:rsidRPr="007B6970" w:rsidRDefault="00E44BA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046C65" w:rsidRPr="00642F2E" w14:paraId="7AC57C3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25F65C" w14:textId="31BFC2C2" w:rsidR="00046C65" w:rsidRPr="007B6970" w:rsidRDefault="00046C6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68C7CB" w14:textId="1B039330" w:rsidR="00046C65" w:rsidRPr="007B6970" w:rsidRDefault="00642F2E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E44BAE" w:rsidRPr="000C16F7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E44BAE" w:rsidRPr="000C16F7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E44BAE" w:rsidRPr="000C16F7">
              <w:rPr>
                <w:lang w:val="ru-RU"/>
              </w:rPr>
              <w:t xml:space="preserve"> бројевн</w:t>
            </w:r>
            <w:r>
              <w:rPr>
                <w:lang w:val="ru-RU"/>
              </w:rPr>
              <w:t>а</w:t>
            </w:r>
            <w:r w:rsidR="00E44BAE" w:rsidRPr="000C16F7">
              <w:rPr>
                <w:lang w:val="ru-RU"/>
              </w:rPr>
              <w:t xml:space="preserve"> праве, приказ</w:t>
            </w:r>
            <w:r>
              <w:rPr>
                <w:lang w:val="ru-RU"/>
              </w:rPr>
              <w:t>ивање</w:t>
            </w:r>
            <w:r w:rsidR="00E44BAE" w:rsidRPr="000C16F7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E44BAE" w:rsidRPr="000C16F7">
              <w:rPr>
                <w:lang w:val="ru-RU"/>
              </w:rPr>
              <w:t xml:space="preserve"> до 10 и сабирањ</w:t>
            </w:r>
            <w:r>
              <w:rPr>
                <w:lang w:val="ru-RU"/>
              </w:rPr>
              <w:t>е</w:t>
            </w:r>
            <w:r w:rsidR="00E44BAE" w:rsidRPr="000C16F7">
              <w:rPr>
                <w:lang w:val="ru-RU"/>
              </w:rPr>
              <w:t xml:space="preserve"> и одузимањ</w:t>
            </w:r>
            <w:r>
              <w:rPr>
                <w:lang w:val="ru-RU"/>
              </w:rPr>
              <w:t>е</w:t>
            </w:r>
            <w:r w:rsidR="00E44BAE" w:rsidRPr="000C16F7">
              <w:rPr>
                <w:lang w:val="ru-RU"/>
              </w:rPr>
              <w:t xml:space="preserve"> до 10 на бројевној правој и развија</w:t>
            </w:r>
            <w:r>
              <w:rPr>
                <w:lang w:val="ru-RU"/>
              </w:rPr>
              <w:t>ње</w:t>
            </w:r>
            <w:r w:rsidR="00E44BAE" w:rsidRPr="000C16F7">
              <w:rPr>
                <w:lang w:val="ru-RU"/>
              </w:rPr>
              <w:t xml:space="preserve"> навике: тачности, уредности и прецизности</w:t>
            </w:r>
            <w:r>
              <w:rPr>
                <w:lang w:val="ru-RU"/>
              </w:rPr>
              <w:t>.</w:t>
            </w:r>
          </w:p>
        </w:tc>
      </w:tr>
      <w:tr w:rsidR="00046C65" w:rsidRPr="00642F2E" w14:paraId="5D253449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3ABF58" w14:textId="249F498C" w:rsidR="00046C65" w:rsidRPr="000C16F7" w:rsidRDefault="00046C6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C16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C16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9CB4E8A" w14:textId="41FE6022" w:rsidR="00046C65" w:rsidRPr="007B6970" w:rsidRDefault="00046C6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C16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C16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C16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90C71E" w14:textId="77777777" w:rsidR="00046C65" w:rsidRPr="007B6970" w:rsidRDefault="00046C65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833B293" w14:textId="4A6EC300" w:rsidR="00E44BAE" w:rsidRPr="00E44BAE" w:rsidRDefault="00E44BAE" w:rsidP="00046C6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C16F7">
              <w:rPr>
                <w:lang w:val="ru-RU"/>
              </w:rPr>
              <w:t>препознаје бројевну праву и именује је</w:t>
            </w:r>
            <w:r w:rsidR="000F1D58">
              <w:rPr>
                <w:lang w:val="sr-Cyrl-RS"/>
              </w:rPr>
              <w:t>;</w:t>
            </w:r>
          </w:p>
          <w:p w14:paraId="125681BB" w14:textId="733260AA" w:rsidR="00E44BAE" w:rsidRPr="00E44BAE" w:rsidRDefault="00E44BAE" w:rsidP="00046C6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појам</w:t>
            </w:r>
            <w:proofErr w:type="spellEnd"/>
            <w:r>
              <w:t xml:space="preserve"> </w:t>
            </w:r>
            <w:proofErr w:type="spellStart"/>
            <w:r>
              <w:t>бројевна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 w:rsidR="000F1D58">
              <w:rPr>
                <w:lang w:val="sr-Cyrl-RS"/>
              </w:rPr>
              <w:t>;</w:t>
            </w:r>
            <w:r>
              <w:t xml:space="preserve"> </w:t>
            </w:r>
          </w:p>
          <w:p w14:paraId="77F71673" w14:textId="57A6EE37" w:rsidR="00046C65" w:rsidRPr="007B6970" w:rsidRDefault="00E44BAE" w:rsidP="000F1D5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C16F7">
              <w:rPr>
                <w:lang w:val="ru-RU"/>
              </w:rPr>
              <w:t>примењује знања о бројевној правој приказ</w:t>
            </w:r>
            <w:r w:rsidR="00642F2E">
              <w:rPr>
                <w:lang w:val="sr-Cyrl-RS"/>
              </w:rPr>
              <w:t>ивањем</w:t>
            </w:r>
            <w:r w:rsidRPr="000C16F7">
              <w:rPr>
                <w:lang w:val="ru-RU"/>
              </w:rPr>
              <w:t xml:space="preserve"> бројев</w:t>
            </w:r>
            <w:r w:rsidR="00642F2E">
              <w:rPr>
                <w:lang w:val="ru-RU"/>
              </w:rPr>
              <w:t>а</w:t>
            </w:r>
            <w:r w:rsidRPr="000C16F7">
              <w:rPr>
                <w:lang w:val="ru-RU"/>
              </w:rPr>
              <w:t xml:space="preserve"> до 10 и сабира и одузима до 10 на бројевној правој</w:t>
            </w:r>
            <w:r w:rsidR="0092556E">
              <w:rPr>
                <w:lang w:val="sr-Cyrl-RS"/>
              </w:rPr>
              <w:t>.</w:t>
            </w:r>
          </w:p>
        </w:tc>
      </w:tr>
      <w:tr w:rsidR="00046C65" w:rsidRPr="00642F2E" w14:paraId="3EB3102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53ADC2" w14:textId="77777777" w:rsidR="00046C65" w:rsidRPr="007B6970" w:rsidRDefault="00046C6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3DD220" w14:textId="77777777" w:rsidR="00046C65" w:rsidRPr="000C16F7" w:rsidRDefault="00E44BAE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C16F7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046C65" w:rsidRPr="007B6970" w14:paraId="6BCE796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7EC183" w14:textId="77777777" w:rsidR="00046C65" w:rsidRPr="007B6970" w:rsidRDefault="00046C6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D2C4A2" w14:textId="77777777" w:rsidR="00046C65" w:rsidRPr="007B6970" w:rsidRDefault="00E44BAE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bookmarkStart w:id="1" w:name="_GoBack"/>
            <w:bookmarkEnd w:id="1"/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F1D58" w:rsidRPr="007B6970" w14:paraId="0A085680" w14:textId="77777777" w:rsidTr="005F7C3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DD47138" w14:textId="17CBCD32" w:rsidR="000F1D58" w:rsidRPr="007B6970" w:rsidRDefault="000F1D58" w:rsidP="000F1D5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46C65" w:rsidRPr="007B6970" w14:paraId="555C6A7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E154AD" w14:textId="77777777" w:rsidR="00046C65" w:rsidRPr="007B6970" w:rsidRDefault="00046C6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7A352E" w14:textId="0B9F2A6A" w:rsidR="00046C65" w:rsidRPr="007B6970" w:rsidRDefault="00046C65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718BB" w14:textId="2ADD9986" w:rsidR="00046C65" w:rsidRPr="007B6970" w:rsidRDefault="00046C65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046C65" w:rsidRPr="007B6970" w14:paraId="1546536B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6C46D8" w14:textId="3FC274FE" w:rsidR="00046C65" w:rsidRPr="007B6970" w:rsidRDefault="00046C6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E6A57C" w14:textId="1D95A9A4" w:rsidR="00046C65" w:rsidRPr="007B6970" w:rsidRDefault="00046C6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71C110" w14:textId="3A0D8DAC" w:rsidR="00046C65" w:rsidRPr="007B6970" w:rsidRDefault="000F1D58" w:rsidP="000F1D5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</w:t>
            </w:r>
            <w:proofErr w:type="spellStart"/>
            <w:r w:rsidR="00E44BAE" w:rsidRPr="000F1D58">
              <w:rPr>
                <w:rFonts w:eastAsia="Times New Roman" w:cstheme="minorHAnsi"/>
              </w:rPr>
              <w:t>рганизује</w:t>
            </w:r>
            <w:proofErr w:type="spellEnd"/>
            <w:r w:rsidR="00E44BAE" w:rsidRPr="000F1D58">
              <w:rPr>
                <w:rFonts w:eastAsia="Times New Roman" w:cstheme="minorHAnsi"/>
              </w:rPr>
              <w:t xml:space="preserve"> </w:t>
            </w:r>
            <w:proofErr w:type="spellStart"/>
            <w:r w:rsidR="00E44BAE" w:rsidRPr="000F1D58">
              <w:rPr>
                <w:rFonts w:eastAsia="Times New Roman" w:cstheme="minorHAnsi"/>
              </w:rPr>
              <w:t>активност</w:t>
            </w:r>
            <w:proofErr w:type="spellEnd"/>
            <w:r w:rsidR="00E44BAE" w:rsidRPr="000F1D58">
              <w:rPr>
                <w:rFonts w:eastAsia="Times New Roman" w:cstheme="minorHAnsi"/>
              </w:rPr>
              <w:t xml:space="preserve">, </w:t>
            </w:r>
            <w:proofErr w:type="spellStart"/>
            <w:r w:rsidR="00E44BAE">
              <w:t>подстиче</w:t>
            </w:r>
            <w:proofErr w:type="spellEnd"/>
            <w:r w:rsidR="0092556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8D4BD" w14:textId="3500C338" w:rsidR="00046C65" w:rsidRPr="007B6970" w:rsidRDefault="000F1D58" w:rsidP="000F1D5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0F1D58">
              <w:rPr>
                <w:rFonts w:eastAsia="Times New Roman" w:cstheme="minorHAnsi"/>
                <w:lang w:val="sr-Cyrl-RS"/>
              </w:rPr>
              <w:t>б</w:t>
            </w:r>
            <w:proofErr w:type="spellStart"/>
            <w:r w:rsidR="00E44BAE" w:rsidRPr="000F1D58">
              <w:rPr>
                <w:rFonts w:eastAsia="Times New Roman" w:cstheme="minorHAnsi"/>
              </w:rPr>
              <w:t>роје</w:t>
            </w:r>
            <w:proofErr w:type="spellEnd"/>
            <w:r w:rsidR="00E44BAE" w:rsidRPr="000F1D58">
              <w:rPr>
                <w:rFonts w:eastAsia="Times New Roman" w:cstheme="minorHAnsi"/>
              </w:rPr>
              <w:t xml:space="preserve"> </w:t>
            </w:r>
            <w:proofErr w:type="spellStart"/>
            <w:r w:rsidR="00E44BAE" w:rsidRPr="000F1D58">
              <w:rPr>
                <w:rFonts w:eastAsia="Times New Roman" w:cstheme="minorHAnsi"/>
              </w:rPr>
              <w:t>према</w:t>
            </w:r>
            <w:proofErr w:type="spellEnd"/>
            <w:r w:rsidR="00E44BAE" w:rsidRPr="000F1D58">
              <w:rPr>
                <w:rFonts w:eastAsia="Times New Roman" w:cstheme="minorHAnsi"/>
              </w:rPr>
              <w:t xml:space="preserve"> </w:t>
            </w:r>
            <w:proofErr w:type="spellStart"/>
            <w:r w:rsidR="00E44BAE" w:rsidRPr="000F1D58">
              <w:rPr>
                <w:rFonts w:eastAsia="Times New Roman" w:cstheme="minorHAnsi"/>
              </w:rPr>
              <w:t>захтевима</w:t>
            </w:r>
            <w:proofErr w:type="spellEnd"/>
            <w:r w:rsidR="0092556E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046C65" w:rsidRPr="007B6970" w14:paraId="2A8AA00E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FAF3FB" w14:textId="02850D08" w:rsidR="00046C65" w:rsidRPr="007B6970" w:rsidRDefault="00046C6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6EC24B" w14:textId="0072BBC9" w:rsidR="00046C65" w:rsidRPr="007B6970" w:rsidRDefault="00046C6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39C15B" w14:textId="7D4B7891" w:rsidR="00E44BAE" w:rsidRPr="000F1D58" w:rsidRDefault="00E44BAE" w:rsidP="00E44BA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 w:rsidRPr="000F1D58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0F1D58">
              <w:rPr>
                <w:rFonts w:eastAsia="Times New Roman" w:cstheme="minorHAnsi"/>
                <w:lang w:val="ru-RU"/>
              </w:rPr>
              <w:t xml:space="preserve"> </w:t>
            </w:r>
            <w:r w:rsidRPr="000F1D58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2BB7D6C" w14:textId="535D3FC5" w:rsidR="00046C65" w:rsidRPr="007B6970" w:rsidRDefault="00E44BAE" w:rsidP="00046C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показује</w:t>
            </w:r>
            <w:proofErr w:type="spellEnd"/>
            <w:r w:rsidR="000F1D58">
              <w:rPr>
                <w:lang w:val="sr-Cyrl-RS"/>
              </w:rPr>
              <w:t>;</w:t>
            </w:r>
          </w:p>
          <w:p w14:paraId="4DC78F5F" w14:textId="1306426B" w:rsidR="00046C65" w:rsidRPr="007B6970" w:rsidRDefault="00E44BAE" w:rsidP="00046C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C16F7">
              <w:rPr>
                <w:lang w:val="ru-RU"/>
              </w:rPr>
              <w:t>задаје задатке у уџбенику, црта, представља, прати, прегледа</w:t>
            </w:r>
            <w:r w:rsidR="000F1D58">
              <w:rPr>
                <w:lang w:val="sr-Cyrl-RS"/>
              </w:rPr>
              <w:t>;</w:t>
            </w:r>
          </w:p>
          <w:p w14:paraId="46E0B503" w14:textId="7A95C10D" w:rsidR="00046C65" w:rsidRPr="007B6970" w:rsidRDefault="00E44BAE" w:rsidP="000F1D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F1D58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2"/>
            <w:r w:rsidR="0092556E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8D187F" w14:textId="7B5EED54" w:rsidR="00E44BAE" w:rsidRPr="007B6970" w:rsidRDefault="00E44BAE" w:rsidP="00E44BA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0F1D58">
              <w:rPr>
                <w:lang w:val="sr-Cyrl-RS"/>
              </w:rPr>
              <w:t>;</w:t>
            </w:r>
          </w:p>
          <w:p w14:paraId="00F182E7" w14:textId="03C3B8A3" w:rsidR="00046C65" w:rsidRPr="007B6970" w:rsidRDefault="00E44BAE" w:rsidP="00046C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упоређују</w:t>
            </w:r>
            <w:proofErr w:type="spellEnd"/>
            <w:r>
              <w:t xml:space="preserve"> </w:t>
            </w:r>
            <w:proofErr w:type="spellStart"/>
            <w:r>
              <w:t>бројеве</w:t>
            </w:r>
            <w:proofErr w:type="spellEnd"/>
            <w:r>
              <w:t xml:space="preserve">, </w:t>
            </w:r>
            <w:proofErr w:type="spellStart"/>
            <w:r>
              <w:t>уочавају</w:t>
            </w:r>
            <w:proofErr w:type="spellEnd"/>
            <w:r w:rsidR="000F1D58">
              <w:rPr>
                <w:lang w:val="sr-Cyrl-RS"/>
              </w:rPr>
              <w:t>;</w:t>
            </w:r>
          </w:p>
          <w:p w14:paraId="4C378553" w14:textId="068F0848" w:rsidR="00046C65" w:rsidRPr="007B6970" w:rsidRDefault="00E44BAE" w:rsidP="00046C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C16F7">
              <w:rPr>
                <w:lang w:val="ru-RU"/>
              </w:rPr>
              <w:t>решавају задатке, изводе практичне активности, пишу, придружују</w:t>
            </w:r>
            <w:r w:rsidR="000F1D58">
              <w:rPr>
                <w:lang w:val="sr-Cyrl-RS"/>
              </w:rPr>
              <w:t>;</w:t>
            </w:r>
          </w:p>
          <w:p w14:paraId="2B0CF11D" w14:textId="744E57D8" w:rsidR="00046C65" w:rsidRPr="007B6970" w:rsidRDefault="00E44BAE" w:rsidP="000F1D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F1D58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92556E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046C65" w:rsidRPr="00642F2E" w14:paraId="425C94A5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2B0D9B" w14:textId="69B5093F" w:rsidR="00046C65" w:rsidRPr="007B6970" w:rsidRDefault="00046C6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B5C8F4" w14:textId="0E085516" w:rsidR="00046C65" w:rsidRPr="007B6970" w:rsidRDefault="00046C65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A061FC" w14:textId="794E1CF9" w:rsidR="00046C65" w:rsidRPr="007B6970" w:rsidRDefault="00642F2E" w:rsidP="000F1D5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8354B">
              <w:rPr>
                <w:lang w:val="ru-RU"/>
              </w:rPr>
              <w:t>представља</w:t>
            </w:r>
            <w:r w:rsidRPr="00642F2E">
              <w:rPr>
                <w:lang w:val="ru-RU"/>
              </w:rPr>
              <w:t xml:space="preserve"> </w:t>
            </w:r>
            <w:r w:rsidR="00E44BAE" w:rsidRPr="000C16F7">
              <w:rPr>
                <w:lang w:val="ru-RU"/>
              </w:rPr>
              <w:t>на табли сабирање и одузимање до 10 на бројевној правој и тражи од ученика да на основу тих приказа запишу у свеску одговарајуће једнакости</w:t>
            </w:r>
            <w:r w:rsidR="000F1D58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BAE7D4" w14:textId="4FCC97AE" w:rsidR="00046C65" w:rsidRPr="007B6970" w:rsidRDefault="000F1D58" w:rsidP="000F1D5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0F1D58">
              <w:rPr>
                <w:rFonts w:cstheme="minorHAnsi"/>
                <w:lang w:val="ru-RU"/>
              </w:rPr>
              <w:t>п</w:t>
            </w:r>
            <w:r w:rsidR="00E44BAE" w:rsidRPr="000F1D58">
              <w:rPr>
                <w:rFonts w:cstheme="minorHAnsi"/>
                <w:lang w:val="ru-RU"/>
              </w:rPr>
              <w:t>осматрају,</w:t>
            </w:r>
            <w:r w:rsidR="00E44BAE" w:rsidRPr="000C16F7">
              <w:rPr>
                <w:lang w:val="ru-RU"/>
              </w:rPr>
              <w:t xml:space="preserve"> записују у свеску одговарајуће једнакости</w:t>
            </w:r>
            <w:r>
              <w:rPr>
                <w:lang w:val="sr-Cyrl-RS"/>
              </w:rPr>
              <w:t>.</w:t>
            </w:r>
          </w:p>
        </w:tc>
      </w:tr>
      <w:tr w:rsidR="00046C65" w:rsidRPr="00642F2E" w14:paraId="26E43EF8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BF559B" w14:textId="613094F8" w:rsidR="00046C65" w:rsidRPr="007B6970" w:rsidRDefault="00046C6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B440914" w14:textId="1FCFDB31" w:rsidR="00046C65" w:rsidRPr="007B6970" w:rsidRDefault="00046C65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0F1D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ED550A" w14:textId="382909DF" w:rsidR="00046C65" w:rsidRPr="007B6970" w:rsidRDefault="00E44BAE" w:rsidP="000F1D5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C16F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046C65" w:rsidRPr="007B6970" w14:paraId="2DE0D7B8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507DDF" w14:textId="77777777" w:rsidR="00046C65" w:rsidRPr="007B6970" w:rsidRDefault="00046C65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3F99C52" w14:textId="77777777" w:rsidR="00046C65" w:rsidRPr="007B6970" w:rsidRDefault="00046C65" w:rsidP="00046C6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9EEB422" w14:textId="44BA704C" w:rsidR="00046C65" w:rsidRPr="007B6970" w:rsidRDefault="00046C65" w:rsidP="00046C6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3431BB">
              <w:rPr>
                <w:rFonts w:cstheme="minorHAnsi"/>
                <w:lang w:val="ru-RU"/>
              </w:rPr>
              <w:t>-</w:t>
            </w:r>
            <w:r w:rsidR="00642F2E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258134A0" w14:textId="77777777" w:rsidR="00046C65" w:rsidRPr="007B6970" w:rsidRDefault="00046C65" w:rsidP="00046C6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8CCA169" w14:textId="3F72E68E" w:rsidR="00046C65" w:rsidRPr="007B6970" w:rsidRDefault="00046C65" w:rsidP="00046C6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3431BB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D591755" w14:textId="77777777" w:rsidR="00046C65" w:rsidRPr="007B6970" w:rsidRDefault="00046C65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64BDA648" w14:textId="77777777" w:rsidR="00D83873" w:rsidRDefault="00D83873" w:rsidP="000F1D58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1CAAC" w14:textId="77777777" w:rsidR="008C0443" w:rsidRDefault="008C0443" w:rsidP="000F1D58">
      <w:pPr>
        <w:spacing w:after="0" w:line="240" w:lineRule="auto"/>
      </w:pPr>
      <w:r>
        <w:separator/>
      </w:r>
    </w:p>
  </w:endnote>
  <w:endnote w:type="continuationSeparator" w:id="0">
    <w:p w14:paraId="24F82C82" w14:textId="77777777" w:rsidR="008C0443" w:rsidRDefault="008C0443" w:rsidP="000F1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64738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BB2E12" w14:textId="1AC0C846" w:rsidR="000F1D58" w:rsidRDefault="000F1D5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80</w:t>
        </w:r>
      </w:p>
    </w:sdtContent>
  </w:sdt>
  <w:p w14:paraId="3208A565" w14:textId="77777777" w:rsidR="000F1D58" w:rsidRDefault="000F1D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7BFA8" w14:textId="77777777" w:rsidR="008C0443" w:rsidRDefault="008C0443" w:rsidP="000F1D58">
      <w:pPr>
        <w:spacing w:after="0" w:line="240" w:lineRule="auto"/>
      </w:pPr>
      <w:r>
        <w:separator/>
      </w:r>
    </w:p>
  </w:footnote>
  <w:footnote w:type="continuationSeparator" w:id="0">
    <w:p w14:paraId="6F04B27E" w14:textId="77777777" w:rsidR="008C0443" w:rsidRDefault="008C0443" w:rsidP="000F1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C65"/>
    <w:rsid w:val="00046C65"/>
    <w:rsid w:val="000C16F7"/>
    <w:rsid w:val="000F1D58"/>
    <w:rsid w:val="00133D66"/>
    <w:rsid w:val="00197BDC"/>
    <w:rsid w:val="00233CBB"/>
    <w:rsid w:val="003332CF"/>
    <w:rsid w:val="003431BB"/>
    <w:rsid w:val="00642F2E"/>
    <w:rsid w:val="00774F21"/>
    <w:rsid w:val="008C0443"/>
    <w:rsid w:val="0092556E"/>
    <w:rsid w:val="00C86863"/>
    <w:rsid w:val="00D83873"/>
    <w:rsid w:val="00E44BAE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6C0DF"/>
  <w15:docId w15:val="{08E4A259-2D88-42F4-B537-3BF9F8AAE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C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C65"/>
    <w:pPr>
      <w:ind w:left="720"/>
      <w:contextualSpacing/>
    </w:pPr>
  </w:style>
  <w:style w:type="table" w:styleId="TableGrid">
    <w:name w:val="Table Grid"/>
    <w:basedOn w:val="TableNormal"/>
    <w:uiPriority w:val="59"/>
    <w:rsid w:val="00046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6C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F1D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1D58"/>
  </w:style>
  <w:style w:type="paragraph" w:styleId="Footer">
    <w:name w:val="footer"/>
    <w:basedOn w:val="Normal"/>
    <w:link w:val="FooterChar"/>
    <w:uiPriority w:val="99"/>
    <w:unhideWhenUsed/>
    <w:rsid w:val="000F1D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1D58"/>
  </w:style>
  <w:style w:type="paragraph" w:styleId="BalloonText">
    <w:name w:val="Balloon Text"/>
    <w:basedOn w:val="Normal"/>
    <w:link w:val="BalloonTextChar"/>
    <w:uiPriority w:val="99"/>
    <w:semiHidden/>
    <w:unhideWhenUsed/>
    <w:rsid w:val="00642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273</Words>
  <Characters>1640</Characters>
  <Application>Microsoft Office Word</Application>
  <DocSecurity>0</DocSecurity>
  <Lines>74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2019-07-04T07:19:00Z</dcterms:created>
  <dcterms:modified xsi:type="dcterms:W3CDTF">2019-07-11T08:46:00Z</dcterms:modified>
</cp:coreProperties>
</file>